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93215424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In addition to this </w:t>
      </w:r>
      <w:proofErr w:type="gramStart"/>
      <w:r w:rsidRPr="00175FBB">
        <w:rPr>
          <w:rFonts w:cs="Arial"/>
          <w:sz w:val="20"/>
        </w:rPr>
        <w:t>form</w:t>
      </w:r>
      <w:proofErr w:type="gramEnd"/>
      <w:r w:rsidRPr="00175FBB">
        <w:rPr>
          <w:rFonts w:cs="Arial"/>
          <w:sz w:val="20"/>
        </w:rPr>
        <w:t xml:space="preserve">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1B6CC331" w:rsidR="00483E65" w:rsidRDefault="00CD1054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21/006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6637F4E7" w:rsidR="00DE3A5D" w:rsidRDefault="00CD1054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Project Officer </w:t>
            </w:r>
            <w:r w:rsidR="00DE3A5D">
              <w:rPr>
                <w:rFonts w:cs="Arial"/>
                <w:sz w:val="20"/>
              </w:rPr>
              <w:t>Biodiversity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26919AA4" w:rsidR="00483E65" w:rsidRDefault="00CD1054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62B92B16" w14:textId="4D36A2A8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2553D5D7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6F2D3BD" w14:textId="7F66E92E" w:rsidR="00017871" w:rsidRDefault="00476EE6" w:rsidP="00B54F08">
            <w:pPr>
              <w:rPr>
                <w:sz w:val="20"/>
              </w:rPr>
            </w:pPr>
            <w:r>
              <w:t>KSC1:</w:t>
            </w:r>
            <w:r w:rsidR="00B54F08">
              <w:t xml:space="preserve"> </w:t>
            </w:r>
            <w:r w:rsidR="00B54F08" w:rsidRPr="00B54F08">
              <w:rPr>
                <w:sz w:val="20"/>
              </w:rPr>
              <w:t>A sound knowledge of the critical factors associated with successfully developing and delivering government funded natural resource management programs, with a strong emphasis on biodiversity.</w:t>
            </w:r>
          </w:p>
          <w:p w14:paraId="11A0F441" w14:textId="77777777" w:rsidR="00B54F08" w:rsidRPr="00B54F08" w:rsidRDefault="00B54F08" w:rsidP="00B54F08">
            <w:pPr>
              <w:rPr>
                <w:sz w:val="20"/>
              </w:rPr>
            </w:pPr>
          </w:p>
          <w:p w14:paraId="7B036466" w14:textId="5584BC31" w:rsidR="00476EE6" w:rsidRPr="00B54F08" w:rsidRDefault="00476EE6" w:rsidP="00B54F08">
            <w:pPr>
              <w:rPr>
                <w:sz w:val="20"/>
              </w:rPr>
            </w:pPr>
            <w:r w:rsidRPr="00B54F08">
              <w:t>KSC2:</w:t>
            </w:r>
            <w:r w:rsidR="00B54F08" w:rsidRPr="00B54F08">
              <w:t xml:space="preserve"> </w:t>
            </w:r>
            <w:r w:rsidR="00B54F08" w:rsidRPr="00B54F08">
              <w:rPr>
                <w:sz w:val="20"/>
              </w:rPr>
              <w:t>Demonstrated experience in managing complex projects, evidencing strong resource planning, data management, and performance monitoring/reporting skills.</w:t>
            </w:r>
            <w:r w:rsidRPr="00B54F08">
              <w:rPr>
                <w:sz w:val="20"/>
              </w:rPr>
              <w:tab/>
            </w:r>
          </w:p>
          <w:p w14:paraId="4ED31F8A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146DBE16" w14:textId="7321F209" w:rsidR="00476EE6" w:rsidRPr="00B54F08" w:rsidRDefault="00476EE6" w:rsidP="00B54F08">
            <w:pPr>
              <w:rPr>
                <w:sz w:val="20"/>
              </w:rPr>
            </w:pPr>
            <w:r>
              <w:t>KSC3:</w:t>
            </w:r>
            <w:r w:rsidR="00B54F08">
              <w:t xml:space="preserve"> </w:t>
            </w:r>
            <w:r w:rsidR="00B54F08" w:rsidRPr="00B54F08">
              <w:tab/>
            </w:r>
            <w:r w:rsidR="00B54F08" w:rsidRPr="00B54F08">
              <w:rPr>
                <w:sz w:val="20"/>
              </w:rPr>
              <w:t>Highly developed verbal and written communication skills, including the ability to communicate effectively with a variety of audiences.</w:t>
            </w:r>
            <w:r w:rsidRPr="00B54F08">
              <w:rPr>
                <w:sz w:val="20"/>
              </w:rPr>
              <w:tab/>
            </w:r>
          </w:p>
          <w:p w14:paraId="42D9D796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1C3F5833" w14:textId="3107072A" w:rsidR="00483E65" w:rsidRPr="008549DC" w:rsidRDefault="00476EE6" w:rsidP="008549DC">
            <w:pPr>
              <w:rPr>
                <w:sz w:val="20"/>
              </w:rPr>
            </w:pPr>
            <w:r>
              <w:t>KSC4:</w:t>
            </w:r>
            <w:r w:rsidR="00B54F08">
              <w:t xml:space="preserve"> </w:t>
            </w:r>
            <w:r w:rsidR="00B54F08" w:rsidRPr="00B54F08">
              <w:rPr>
                <w:sz w:val="20"/>
              </w:rPr>
              <w:t>Demonstrated leadership skills that encourage productive and effective working relationships with team members, colleagues, delivery partners, and community.</w:t>
            </w:r>
            <w:r w:rsidRPr="00B54F08">
              <w:rPr>
                <w:sz w:val="20"/>
              </w:rPr>
              <w:tab/>
            </w:r>
          </w:p>
        </w:tc>
      </w:tr>
    </w:tbl>
    <w:p w14:paraId="0FDECBEB" w14:textId="58D11D6D" w:rsidR="008A5F58" w:rsidRDefault="008A5F58"/>
    <w:sectPr w:rsidR="008A5F58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1062" w14:textId="77777777" w:rsidR="00323339" w:rsidRDefault="00323339">
      <w:r>
        <w:separator/>
      </w:r>
    </w:p>
  </w:endnote>
  <w:endnote w:type="continuationSeparator" w:id="0">
    <w:p w14:paraId="2DA8DEB8" w14:textId="77777777" w:rsidR="00323339" w:rsidRDefault="0032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E97EF2">
      <w:rPr>
        <w:b/>
        <w:bCs/>
        <w:noProof/>
        <w:sz w:val="16"/>
        <w:szCs w:val="16"/>
      </w:rPr>
      <w:t>1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E97EF2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proofErr w:type="gramStart"/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</w:t>
          </w:r>
          <w:proofErr w:type="gramEnd"/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690" w14:textId="77777777" w:rsidR="00323339" w:rsidRDefault="00323339">
      <w:r>
        <w:separator/>
      </w:r>
    </w:p>
  </w:footnote>
  <w:footnote w:type="continuationSeparator" w:id="0">
    <w:p w14:paraId="53387B9F" w14:textId="77777777" w:rsidR="00323339" w:rsidRDefault="0032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484" w14:textId="77777777" w:rsidR="00EA02E7" w:rsidRDefault="00323339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C6CD2"/>
    <w:rsid w:val="002D32BD"/>
    <w:rsid w:val="002E1E9C"/>
    <w:rsid w:val="002E454C"/>
    <w:rsid w:val="002E5273"/>
    <w:rsid w:val="00323339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22399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763753"/>
    <w:rsid w:val="0077513E"/>
    <w:rsid w:val="00794D9D"/>
    <w:rsid w:val="007A691E"/>
    <w:rsid w:val="007D34D8"/>
    <w:rsid w:val="00842047"/>
    <w:rsid w:val="008549DC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52CA2"/>
    <w:rsid w:val="00B54F08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054"/>
    <w:rsid w:val="00CD17EA"/>
    <w:rsid w:val="00CD1BE6"/>
    <w:rsid w:val="00CD6FD8"/>
    <w:rsid w:val="00CF0248"/>
    <w:rsid w:val="00D03DC9"/>
    <w:rsid w:val="00D12832"/>
    <w:rsid w:val="00D64084"/>
    <w:rsid w:val="00D7334D"/>
    <w:rsid w:val="00D76939"/>
    <w:rsid w:val="00D76AC4"/>
    <w:rsid w:val="00D95E59"/>
    <w:rsid w:val="00DE3A5D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97EF2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48AE-724F-4872-A939-5EDB296E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3</cp:revision>
  <cp:lastPrinted>2017-12-04T01:35:00Z</cp:lastPrinted>
  <dcterms:created xsi:type="dcterms:W3CDTF">2021-09-09T05:35:00Z</dcterms:created>
  <dcterms:modified xsi:type="dcterms:W3CDTF">2021-09-15T02:51:00Z</dcterms:modified>
</cp:coreProperties>
</file>